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5D6BED30" w14:textId="77777777" w:rsidR="0036478A" w:rsidRPr="0036478A" w:rsidRDefault="0036478A" w:rsidP="0036478A">
      <w:pPr>
        <w:jc w:val="both"/>
        <w:rPr>
          <w:rFonts w:ascii="Calibri" w:eastAsia="Calibri" w:hAnsi="Calibri" w:cs="Calibri"/>
          <w:caps/>
        </w:rPr>
      </w:pPr>
      <w:r w:rsidRPr="0036478A">
        <w:rPr>
          <w:rFonts w:ascii="Calibri" w:eastAsia="Calibri" w:hAnsi="Calibri" w:cs="Calibri"/>
          <w:caps/>
        </w:rPr>
        <w:t>PROCEDURA APERTA SOPRA SOGLIA COMUNITARIA AI SENSI DELL’ART. 71 DEL D. LGS. N. 36/2023 PER L’AFFIDAMENTO DELLA FORNITURA DI UN CLUSTER GPU CON STORAGE NAS E STORAGE SAN DESTINATO A CARICHI DI LAVORO AVANZATI TRA CUI INTELLIGENZA ARTIFICIALE, SIMULAZIONI SCIENTIFICHE, MACHINE LEARNING E CALCOLO AD ALTE PRESTAZIONI DA UBICARE NEL DATA CENTER DEL CNR - AREA TERRITORIALE DI RICERCA DI ROMA 2 NELL’AMBITO DEL PROGETTO SAC.AD002.253 (F27-2025).</w:t>
      </w:r>
    </w:p>
    <w:p w14:paraId="40C2B02E" w14:textId="6D7FDDC6" w:rsidR="00C92352" w:rsidRPr="00560AE2" w:rsidRDefault="00C92352" w:rsidP="00AB2A5F">
      <w:pPr>
        <w:contextualSpacing/>
        <w:jc w:val="both"/>
        <w:rPr>
          <w:rFonts w:ascii="Calibri" w:eastAsia="Calibri" w:hAnsi="Calibri" w:cs="Calibri"/>
          <w:caps/>
        </w:rPr>
      </w:pPr>
      <w:r w:rsidRPr="00560AE2">
        <w:rPr>
          <w:rFonts w:ascii="Calibri" w:eastAsia="Calibri" w:hAnsi="Calibri" w:cs="Calibri"/>
          <w:caps/>
        </w:rPr>
        <w:t>]</w:t>
      </w:r>
      <w:r>
        <w:rPr>
          <w:rFonts w:ascii="Calibri" w:eastAsia="Calibri" w:hAnsi="Calibri" w:cs="Calibri"/>
          <w:caps/>
        </w:rPr>
        <w:t xml:space="preserve"> </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23BB0" w14:textId="77777777" w:rsidR="00636DAA" w:rsidRDefault="00636DAA" w:rsidP="004B17AF">
      <w:r>
        <w:separator/>
      </w:r>
    </w:p>
  </w:endnote>
  <w:endnote w:type="continuationSeparator" w:id="0">
    <w:p w14:paraId="3FDD4252" w14:textId="77777777" w:rsidR="00636DAA" w:rsidRDefault="00636DAA"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0722F" w14:textId="77777777" w:rsidR="007D7810" w:rsidRDefault="007D781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1A74CCF6"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8170A" w14:textId="77777777" w:rsidR="007D7810" w:rsidRDefault="007D781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F8FC7" w14:textId="77777777" w:rsidR="00636DAA" w:rsidRDefault="00636DAA" w:rsidP="004B17AF">
      <w:r>
        <w:separator/>
      </w:r>
    </w:p>
  </w:footnote>
  <w:footnote w:type="continuationSeparator" w:id="0">
    <w:p w14:paraId="7BE07738" w14:textId="77777777" w:rsidR="00636DAA" w:rsidRDefault="00636DAA"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F184D" w14:textId="77777777" w:rsidR="007D7810" w:rsidRDefault="007D781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5CCFE03F"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9F983" w14:textId="77777777" w:rsidR="007D7810" w:rsidRDefault="007D781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0E61DB"/>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7781"/>
    <w:rsid w:val="003316C5"/>
    <w:rsid w:val="003526E0"/>
    <w:rsid w:val="0036478A"/>
    <w:rsid w:val="0036621F"/>
    <w:rsid w:val="003A4D70"/>
    <w:rsid w:val="003C22E1"/>
    <w:rsid w:val="003C5A42"/>
    <w:rsid w:val="003E2C47"/>
    <w:rsid w:val="00410519"/>
    <w:rsid w:val="004277D8"/>
    <w:rsid w:val="0046064E"/>
    <w:rsid w:val="00462FC4"/>
    <w:rsid w:val="004B17AF"/>
    <w:rsid w:val="004B54A9"/>
    <w:rsid w:val="004D4970"/>
    <w:rsid w:val="004F4247"/>
    <w:rsid w:val="00503666"/>
    <w:rsid w:val="00523A71"/>
    <w:rsid w:val="005411B4"/>
    <w:rsid w:val="00561404"/>
    <w:rsid w:val="005934B3"/>
    <w:rsid w:val="005C2723"/>
    <w:rsid w:val="005E5729"/>
    <w:rsid w:val="005F2D81"/>
    <w:rsid w:val="0061371C"/>
    <w:rsid w:val="00615412"/>
    <w:rsid w:val="00620E5C"/>
    <w:rsid w:val="0062647B"/>
    <w:rsid w:val="00633E13"/>
    <w:rsid w:val="00636DAA"/>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D7810"/>
    <w:rsid w:val="007E58E6"/>
    <w:rsid w:val="0080052C"/>
    <w:rsid w:val="00804CB5"/>
    <w:rsid w:val="008159D2"/>
    <w:rsid w:val="00826427"/>
    <w:rsid w:val="008472DC"/>
    <w:rsid w:val="00854CFE"/>
    <w:rsid w:val="0087160D"/>
    <w:rsid w:val="008724A7"/>
    <w:rsid w:val="00875309"/>
    <w:rsid w:val="00887F67"/>
    <w:rsid w:val="008C030F"/>
    <w:rsid w:val="0093508B"/>
    <w:rsid w:val="009512CB"/>
    <w:rsid w:val="00951F5E"/>
    <w:rsid w:val="00997966"/>
    <w:rsid w:val="009A7172"/>
    <w:rsid w:val="009C1FD4"/>
    <w:rsid w:val="009E08DA"/>
    <w:rsid w:val="009F3AE9"/>
    <w:rsid w:val="009F5043"/>
    <w:rsid w:val="009F54AC"/>
    <w:rsid w:val="00A244F3"/>
    <w:rsid w:val="00A26C32"/>
    <w:rsid w:val="00A361A5"/>
    <w:rsid w:val="00A52DFE"/>
    <w:rsid w:val="00AA0702"/>
    <w:rsid w:val="00AB10A6"/>
    <w:rsid w:val="00AB1EBD"/>
    <w:rsid w:val="00AB2A5F"/>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E4777"/>
    <w:rsid w:val="00DE6E9C"/>
    <w:rsid w:val="00E027EC"/>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759</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PAMELA PAPA</cp:lastModifiedBy>
  <cp:revision>2</cp:revision>
  <dcterms:created xsi:type="dcterms:W3CDTF">2025-06-09T08:28:00Z</dcterms:created>
  <dcterms:modified xsi:type="dcterms:W3CDTF">2025-06-09T08:28:00Z</dcterms:modified>
</cp:coreProperties>
</file>